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F2" w:rsidRPr="00E40CD2" w:rsidRDefault="0037440B" w:rsidP="0037440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C24CF2"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C24CF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4C1341">
        <w:rPr>
          <w:rFonts w:ascii="Times New Roman" w:hAnsi="Times New Roman" w:cs="Times New Roman"/>
          <w:b/>
          <w:sz w:val="24"/>
          <w:szCs w:val="24"/>
        </w:rPr>
        <w:t xml:space="preserve">А.Ф. </w:t>
      </w:r>
      <w:proofErr w:type="spellStart"/>
      <w:r w:rsidR="004C1341">
        <w:rPr>
          <w:rFonts w:ascii="Times New Roman" w:hAnsi="Times New Roman" w:cs="Times New Roman"/>
          <w:b/>
          <w:sz w:val="24"/>
          <w:szCs w:val="24"/>
        </w:rPr>
        <w:t>Кунакбаева</w:t>
      </w:r>
      <w:proofErr w:type="spellEnd"/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C1341">
        <w:rPr>
          <w:rFonts w:ascii="Times New Roman" w:hAnsi="Times New Roman" w:cs="Times New Roman"/>
          <w:b/>
          <w:sz w:val="24"/>
          <w:szCs w:val="24"/>
        </w:rPr>
        <w:t xml:space="preserve"> учителя истории и обществознания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русско-татарская школа №87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06F99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7A614D">
        <w:rPr>
          <w:rFonts w:ascii="Times New Roman" w:hAnsi="Times New Roman" w:cs="Times New Roman"/>
          <w:b/>
          <w:sz w:val="24"/>
          <w:szCs w:val="24"/>
        </w:rPr>
        <w:t xml:space="preserve"> на 2018</w:t>
      </w:r>
    </w:p>
    <w:p w:rsidR="00C24CF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24CF2" w:rsidRPr="00E40CD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86"/>
        <w:gridCol w:w="2447"/>
        <w:gridCol w:w="2398"/>
        <w:gridCol w:w="2425"/>
        <w:gridCol w:w="2415"/>
        <w:gridCol w:w="3181"/>
      </w:tblGrid>
      <w:tr w:rsidR="00C24CF2" w:rsidRPr="00E40CD2" w:rsidTr="009451D8">
        <w:tc>
          <w:tcPr>
            <w:tcW w:w="2486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170C95" w:rsidRPr="00E40CD2" w:rsidTr="00113071">
        <w:trPr>
          <w:trHeight w:val="3460"/>
        </w:trPr>
        <w:tc>
          <w:tcPr>
            <w:tcW w:w="2486" w:type="dxa"/>
            <w:vMerge w:val="restart"/>
          </w:tcPr>
          <w:p w:rsidR="00170C95" w:rsidRPr="00EB3005" w:rsidRDefault="00170C95" w:rsidP="005F74E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005">
              <w:rPr>
                <w:rFonts w:ascii="Times New Roman" w:hAnsi="Times New Roman" w:cs="Times New Roman"/>
                <w:b/>
                <w:sz w:val="20"/>
                <w:szCs w:val="20"/>
              </w:rPr>
              <w:t>10.25-12.14- уроки: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4DD2" w:rsidRPr="00B06F99" w:rsidRDefault="007A4DD2" w:rsidP="00B06F99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история</w:t>
            </w:r>
          </w:p>
          <w:p w:rsidR="00B06F99" w:rsidRDefault="00B06F99" w:rsidP="00B06F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proofErr w:type="gramStart"/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история</w:t>
            </w:r>
          </w:p>
          <w:p w:rsidR="00B06F99" w:rsidRDefault="00B06F99" w:rsidP="00B06F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proofErr w:type="gramStart"/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история</w:t>
            </w:r>
          </w:p>
          <w:p w:rsidR="00B06F99" w:rsidRDefault="00B06F99" w:rsidP="00B06F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>9 б обществознание</w:t>
            </w:r>
          </w:p>
          <w:p w:rsidR="007A4DD2" w:rsidRPr="00B06F99" w:rsidRDefault="00B06F99" w:rsidP="00B06F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7A4DD2" w:rsidRPr="00B06F99">
              <w:rPr>
                <w:rFonts w:ascii="Times New Roman" w:hAnsi="Times New Roman" w:cs="Times New Roman"/>
                <w:b/>
                <w:sz w:val="20"/>
                <w:szCs w:val="20"/>
              </w:rPr>
              <w:t>6 б обществознание</w:t>
            </w:r>
          </w:p>
        </w:tc>
        <w:tc>
          <w:tcPr>
            <w:tcW w:w="2447" w:type="dxa"/>
          </w:tcPr>
          <w:p w:rsidR="00170C95" w:rsidRPr="00EB3005" w:rsidRDefault="00170C95" w:rsidP="005F74E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005">
              <w:rPr>
                <w:rFonts w:ascii="Times New Roman" w:hAnsi="Times New Roman" w:cs="Times New Roman"/>
                <w:b/>
                <w:sz w:val="20"/>
                <w:szCs w:val="20"/>
              </w:rPr>
              <w:t>8.30-13.20- уроки:</w:t>
            </w:r>
          </w:p>
          <w:p w:rsidR="00170C95" w:rsidRPr="00EB3005" w:rsidRDefault="00170C95" w:rsidP="005F74E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5F74E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005">
              <w:rPr>
                <w:rFonts w:ascii="Times New Roman" w:hAnsi="Times New Roman" w:cs="Times New Roman"/>
                <w:b/>
                <w:sz w:val="20"/>
                <w:szCs w:val="20"/>
              </w:rPr>
              <w:t>1. 6 б история</w:t>
            </w:r>
          </w:p>
          <w:p w:rsidR="00170C95" w:rsidRDefault="007A4DD2" w:rsidP="005F74E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7A4DD2" w:rsidRPr="00EB3005" w:rsidRDefault="007A4DD2" w:rsidP="005F74E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история</w:t>
            </w:r>
          </w:p>
          <w:p w:rsidR="00170C95" w:rsidRPr="00EB3005" w:rsidRDefault="00170C95" w:rsidP="00FC02D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98" w:type="dxa"/>
          </w:tcPr>
          <w:p w:rsidR="00170C95" w:rsidRPr="00EB3005" w:rsidRDefault="00170C95" w:rsidP="00170C9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005">
              <w:rPr>
                <w:rFonts w:ascii="Times New Roman" w:hAnsi="Times New Roman" w:cs="Times New Roman"/>
                <w:b/>
                <w:sz w:val="20"/>
                <w:szCs w:val="20"/>
              </w:rPr>
              <w:t>8.30-13.20- уроки:</w:t>
            </w:r>
          </w:p>
          <w:p w:rsidR="00170C95" w:rsidRPr="00EB3005" w:rsidRDefault="00170C95" w:rsidP="00170C9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7A4DD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proofErr w:type="gramEnd"/>
            <w:r w:rsidRPr="007A4D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Человек и право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обществознаиие</w:t>
            </w:r>
            <w:proofErr w:type="spellEnd"/>
          </w:p>
          <w:p w:rsidR="007A4DD2" w:rsidRP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7A4DD2" w:rsidRPr="007A4DD2" w:rsidRDefault="007A4DD2" w:rsidP="007A4DD2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B300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</w:tcPr>
          <w:p w:rsidR="00170C9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8.30-14.15-уроки</w:t>
            </w:r>
          </w:p>
          <w:p w:rsidR="00170C9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4DD2" w:rsidRP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7A4DD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End"/>
            <w:r w:rsidRPr="007A4D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6 б история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9 в обществознание</w:t>
            </w:r>
          </w:p>
          <w:p w:rsid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история</w:t>
            </w:r>
          </w:p>
          <w:p w:rsidR="007A4DD2" w:rsidRPr="007A4DD2" w:rsidRDefault="007A4DD2" w:rsidP="007A4D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8 в обществознание</w:t>
            </w:r>
          </w:p>
          <w:p w:rsidR="00170C95" w:rsidRPr="00E40CD2" w:rsidRDefault="00170C95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170C95" w:rsidRDefault="00170C95" w:rsidP="00170C9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C9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6A8">
              <w:rPr>
                <w:rFonts w:ascii="Times New Roman" w:hAnsi="Times New Roman" w:cs="Times New Roman"/>
                <w:b/>
                <w:sz w:val="20"/>
                <w:szCs w:val="20"/>
              </w:rPr>
              <w:t>8.00-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14:20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 2</w:t>
            </w:r>
            <w:r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этажу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(основной коридор)</w:t>
            </w:r>
          </w:p>
          <w:p w:rsidR="00170C95" w:rsidRDefault="00170C95" w:rsidP="009451D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C95" w:rsidRDefault="00170C95" w:rsidP="009451D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C95" w:rsidRDefault="00170C95" w:rsidP="00170C9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0B6ADD" w:rsidRDefault="00170C95" w:rsidP="00170C9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</w:tcPr>
          <w:p w:rsidR="00170C95" w:rsidRDefault="00170C95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8.30-14.05 уроки:</w:t>
            </w:r>
          </w:p>
          <w:p w:rsidR="00937DFD" w:rsidRDefault="00170C95" w:rsidP="007A4DD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proofErr w:type="gramStart"/>
            <w:r w:rsidR="007A4DD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proofErr w:type="gramEnd"/>
            <w:r w:rsidR="007A4D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7A4DD2" w:rsidRDefault="007A4DD2" w:rsidP="007A4DD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</w:t>
            </w:r>
            <w:r w:rsidR="00546C6D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обществознание</w:t>
            </w:r>
          </w:p>
          <w:p w:rsidR="007A4DD2" w:rsidRDefault="007A4DD2" w:rsidP="007A4DD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3. 8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история</w:t>
            </w:r>
          </w:p>
          <w:p w:rsidR="007A4DD2" w:rsidRDefault="007A4DD2" w:rsidP="007A4DD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история</w:t>
            </w:r>
          </w:p>
          <w:p w:rsidR="007A4DD2" w:rsidRDefault="007A4DD2" w:rsidP="007A4DD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обществознание</w:t>
            </w:r>
          </w:p>
          <w:p w:rsidR="00170C9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Default="00170C95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0C95" w:rsidRPr="00E40CD2" w:rsidRDefault="00904E48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к ОГЭ. Обществознание, 9 класс – 13:20-14:20</w:t>
            </w:r>
          </w:p>
        </w:tc>
      </w:tr>
      <w:tr w:rsidR="00C24CF2" w:rsidRPr="00E40CD2" w:rsidTr="00B06F99">
        <w:trPr>
          <w:trHeight w:val="230"/>
        </w:trPr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  <w:tcBorders>
              <w:bottom w:val="single" w:sz="4" w:space="0" w:color="auto"/>
            </w:tcBorders>
          </w:tcPr>
          <w:p w:rsidR="00E87FFC" w:rsidRPr="00E87FFC" w:rsidRDefault="00E87FFC" w:rsidP="00E87F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  <w:tcBorders>
              <w:bottom w:val="single" w:sz="4" w:space="0" w:color="auto"/>
            </w:tcBorders>
          </w:tcPr>
          <w:p w:rsidR="00C92730" w:rsidRDefault="00C92730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24CF2" w:rsidRPr="00E40CD2" w:rsidRDefault="00C951F5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6A8">
              <w:rPr>
                <w:rFonts w:ascii="Times New Roman" w:hAnsi="Times New Roman" w:cs="Times New Roman"/>
                <w:b/>
                <w:sz w:val="20"/>
                <w:szCs w:val="20"/>
              </w:rPr>
              <w:t>8.00-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14:20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 2</w:t>
            </w:r>
            <w:r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этажу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(основной коридор)</w:t>
            </w:r>
          </w:p>
        </w:tc>
        <w:tc>
          <w:tcPr>
            <w:tcW w:w="2425" w:type="dxa"/>
            <w:vMerge w:val="restart"/>
            <w:tcBorders>
              <w:bottom w:val="single" w:sz="4" w:space="0" w:color="auto"/>
            </w:tcBorders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</w:tcPr>
          <w:p w:rsidR="00C24CF2" w:rsidRDefault="00C24CF2" w:rsidP="00C927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92730" w:rsidP="00C9273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6A8">
              <w:rPr>
                <w:rFonts w:ascii="Times New Roman" w:hAnsi="Times New Roman" w:cs="Times New Roman"/>
                <w:b/>
                <w:sz w:val="20"/>
                <w:szCs w:val="20"/>
              </w:rPr>
              <w:t>8.00-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14:20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 2</w:t>
            </w:r>
            <w:r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этажу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(основной коридор)</w:t>
            </w:r>
          </w:p>
          <w:p w:rsidR="00C24CF2" w:rsidRPr="00E40CD2" w:rsidRDefault="00C24CF2" w:rsidP="009451D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  <w:tcBorders>
              <w:bottom w:val="single" w:sz="4" w:space="0" w:color="auto"/>
            </w:tcBorders>
          </w:tcPr>
          <w:p w:rsidR="00C24CF2" w:rsidRPr="00E40CD2" w:rsidRDefault="00C24CF2" w:rsidP="003538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CF2" w:rsidRPr="00E40CD2" w:rsidTr="009C5DB4">
        <w:trPr>
          <w:trHeight w:val="2128"/>
        </w:trPr>
        <w:tc>
          <w:tcPr>
            <w:tcW w:w="2486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– планерка (обмен оперативной информации, корректировка целей, планов и действий административных работников на предстоящую неделю), совещание педагогического коллектива</w:t>
            </w:r>
          </w:p>
        </w:tc>
        <w:tc>
          <w:tcPr>
            <w:tcW w:w="2447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9451D8">
        <w:tc>
          <w:tcPr>
            <w:tcW w:w="2486" w:type="dxa"/>
          </w:tcPr>
          <w:p w:rsidR="00C24CF2" w:rsidRPr="00E40CD2" w:rsidRDefault="00C24CF2" w:rsidP="001D4C8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1D4C81" w:rsidRPr="00E40CD2" w:rsidRDefault="007A4DD2" w:rsidP="001D4C8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D4C81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 в четверть: </w:t>
            </w:r>
          </w:p>
          <w:p w:rsidR="00C24CF2" w:rsidRPr="00E40CD2" w:rsidRDefault="001D4C81" w:rsidP="001D4C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совет</w:t>
            </w:r>
          </w:p>
        </w:tc>
        <w:tc>
          <w:tcPr>
            <w:tcW w:w="3181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C92730">
        <w:trPr>
          <w:trHeight w:val="271"/>
        </w:trPr>
        <w:tc>
          <w:tcPr>
            <w:tcW w:w="2486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C24CF2" w:rsidRPr="00E40CD2" w:rsidRDefault="00C24CF2" w:rsidP="001D4C8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25" w:type="dxa"/>
          </w:tcPr>
          <w:p w:rsidR="00C24CF2" w:rsidRPr="00E40CD2" w:rsidRDefault="0035382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14.10-15.00- заседание школьного методического </w:t>
            </w:r>
            <w:r w:rsidR="00546C6D">
              <w:rPr>
                <w:rFonts w:ascii="Times New Roman" w:hAnsi="Times New Roman" w:cs="Times New Roman"/>
                <w:b/>
                <w:sz w:val="20"/>
                <w:szCs w:val="20"/>
              </w:rPr>
              <w:t>объединения</w:t>
            </w:r>
          </w:p>
        </w:tc>
        <w:tc>
          <w:tcPr>
            <w:tcW w:w="241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24CF2" w:rsidRPr="00E40CD2" w:rsidRDefault="00C24CF2" w:rsidP="00C24CF2">
      <w:pPr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p w:rsidR="008B1564" w:rsidRPr="00C24CF2" w:rsidRDefault="008B1564">
      <w:pPr>
        <w:rPr>
          <w:rFonts w:ascii="Times New Roman" w:hAnsi="Times New Roman" w:cs="Times New Roman"/>
          <w:sz w:val="18"/>
          <w:szCs w:val="18"/>
        </w:rPr>
      </w:pPr>
    </w:p>
    <w:sectPr w:rsidR="008B1564" w:rsidRPr="00C24CF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426A"/>
    <w:multiLevelType w:val="hybridMultilevel"/>
    <w:tmpl w:val="FD347C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A4745"/>
    <w:multiLevelType w:val="hybridMultilevel"/>
    <w:tmpl w:val="FEC09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54CB6"/>
    <w:multiLevelType w:val="hybridMultilevel"/>
    <w:tmpl w:val="0FA46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425AF"/>
    <w:multiLevelType w:val="multilevel"/>
    <w:tmpl w:val="B03C9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9951E20"/>
    <w:multiLevelType w:val="hybridMultilevel"/>
    <w:tmpl w:val="8D183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425E3"/>
    <w:multiLevelType w:val="hybridMultilevel"/>
    <w:tmpl w:val="E7AC56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8147E"/>
    <w:multiLevelType w:val="hybridMultilevel"/>
    <w:tmpl w:val="B0C2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85FFA"/>
    <w:multiLevelType w:val="hybridMultilevel"/>
    <w:tmpl w:val="20A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C4920"/>
    <w:multiLevelType w:val="multilevel"/>
    <w:tmpl w:val="447470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F496D11"/>
    <w:multiLevelType w:val="hybridMultilevel"/>
    <w:tmpl w:val="2E9A3E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13A29"/>
    <w:multiLevelType w:val="hybridMultilevel"/>
    <w:tmpl w:val="4D4A9A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C044C"/>
    <w:multiLevelType w:val="hybridMultilevel"/>
    <w:tmpl w:val="BA0E6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B43A5"/>
    <w:multiLevelType w:val="multilevel"/>
    <w:tmpl w:val="86ECA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0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11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24CF2"/>
    <w:rsid w:val="00170C95"/>
    <w:rsid w:val="001D4C81"/>
    <w:rsid w:val="00353822"/>
    <w:rsid w:val="0037440B"/>
    <w:rsid w:val="003A78D3"/>
    <w:rsid w:val="004C1341"/>
    <w:rsid w:val="00546C6D"/>
    <w:rsid w:val="005F74ED"/>
    <w:rsid w:val="007A4DD2"/>
    <w:rsid w:val="007A614D"/>
    <w:rsid w:val="0088231F"/>
    <w:rsid w:val="008B1564"/>
    <w:rsid w:val="00904E48"/>
    <w:rsid w:val="00937DFD"/>
    <w:rsid w:val="009C5DB4"/>
    <w:rsid w:val="00A0396F"/>
    <w:rsid w:val="00AD3D86"/>
    <w:rsid w:val="00B06F99"/>
    <w:rsid w:val="00B70D35"/>
    <w:rsid w:val="00C24CF2"/>
    <w:rsid w:val="00C92730"/>
    <w:rsid w:val="00C951F5"/>
    <w:rsid w:val="00D529D2"/>
    <w:rsid w:val="00E50007"/>
    <w:rsid w:val="00E87FFC"/>
    <w:rsid w:val="00EB3005"/>
    <w:rsid w:val="00FC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4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</cp:lastModifiedBy>
  <cp:revision>5</cp:revision>
  <dcterms:created xsi:type="dcterms:W3CDTF">2018-01-15T06:42:00Z</dcterms:created>
  <dcterms:modified xsi:type="dcterms:W3CDTF">2018-01-15T06:45:00Z</dcterms:modified>
</cp:coreProperties>
</file>